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4DED70E" w:rsidR="00855B4C" w:rsidRPr="005A23D5" w:rsidRDefault="00832DE3"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B8BC68F" w:rsidR="00855B4C" w:rsidRPr="005A23D5" w:rsidRDefault="00832DE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355B02F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32DE3">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DF5907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32DE3">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32DE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E86F3C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32DE3">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32DE3">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AB1ED80"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832DE3">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32DE3">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E6354A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32DE3">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32DE3">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6966C90"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832DE3">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8D1880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32DE3">
        <w:rPr>
          <w:rFonts w:ascii="Trebuchet MS" w:hAnsi="Trebuchet MS" w:cs="Arial"/>
          <w:b w:val="0"/>
          <w:szCs w:val="22"/>
        </w:rPr>
        <w:t>CIRCUITO BUCARAMANGA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32DE3">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FA2B43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32DE3">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03705D5" w:rsidR="003B33B3" w:rsidRDefault="0007631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9E78EA7" wp14:editId="50910FE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96643" w14:textId="77777777" w:rsidR="00832DE3" w:rsidRDefault="00832DE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5740FA" w14:textId="77777777" w:rsidR="00832DE3" w:rsidRDefault="00832DE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5CB593" w14:textId="77777777" w:rsidR="00832DE3" w:rsidRDefault="00832DE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769FE" w14:textId="77777777" w:rsidR="00832DE3" w:rsidRDefault="00832DE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AAB326" w14:textId="77777777" w:rsidR="00832DE3" w:rsidRDefault="00832DE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7631A"/>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32DE3"/>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2023-09-08T22:03:00Z</dcterms:modified>
</cp:coreProperties>
</file>